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ACC8" w14:textId="2A00A60E" w:rsidR="003E7119" w:rsidRPr="00121812" w:rsidRDefault="003E7119" w:rsidP="003E7119">
      <w:pPr>
        <w:ind w:left="720" w:hanging="360"/>
        <w:jc w:val="center"/>
        <w:rPr>
          <w:b/>
          <w:bCs/>
          <w:lang w:val="it-IT"/>
        </w:rPr>
      </w:pPr>
      <w:r w:rsidRPr="00121812">
        <w:rPr>
          <w:b/>
          <w:bCs/>
          <w:lang w:val="it-IT"/>
        </w:rPr>
        <w:t>Io non ho paura</w:t>
      </w:r>
    </w:p>
    <w:p w14:paraId="1A20D0E5" w14:textId="77777777" w:rsidR="003E7119" w:rsidRPr="00121812" w:rsidRDefault="003E7119" w:rsidP="003E7119">
      <w:pPr>
        <w:ind w:left="720" w:hanging="360"/>
        <w:jc w:val="center"/>
        <w:rPr>
          <w:b/>
          <w:bCs/>
          <w:lang w:val="it-IT"/>
        </w:rPr>
      </w:pPr>
    </w:p>
    <w:p w14:paraId="7BCE18DC" w14:textId="13884A5A" w:rsidR="003E7119" w:rsidRPr="00121812" w:rsidRDefault="003E7119" w:rsidP="003E7119">
      <w:pPr>
        <w:ind w:left="720" w:hanging="360"/>
        <w:jc w:val="center"/>
        <w:rPr>
          <w:b/>
          <w:bCs/>
          <w:lang w:val="it-IT"/>
        </w:rPr>
      </w:pPr>
      <w:r w:rsidRPr="00121812">
        <w:rPr>
          <w:b/>
          <w:bCs/>
          <w:lang w:val="it-IT"/>
        </w:rPr>
        <w:t>Citazioni importanti</w:t>
      </w:r>
    </w:p>
    <w:p w14:paraId="2CCCA916" w14:textId="77777777" w:rsidR="003E7119" w:rsidRPr="003E7119" w:rsidRDefault="003E7119" w:rsidP="003E7119">
      <w:pPr>
        <w:numPr>
          <w:ilvl w:val="0"/>
          <w:numId w:val="1"/>
        </w:numPr>
        <w:jc w:val="center"/>
        <w:rPr>
          <w:lang w:val="it-IT"/>
        </w:rPr>
      </w:pPr>
    </w:p>
    <w:p w14:paraId="00000001" w14:textId="16935265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>“Era mio. Era la mia scoperta segreta” (quando M. trova il buco) p. 36</w:t>
      </w:r>
    </w:p>
    <w:p w14:paraId="00000002" w14:textId="77777777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>“Sei una femmina Michele” (quando Pino sfida M. a braccio di ferro) p. 41</w:t>
      </w:r>
    </w:p>
    <w:p w14:paraId="00000003" w14:textId="77777777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>“Io non ho paura di niente” (quando M. scende per la prima volta nel buco) p. 53</w:t>
      </w:r>
    </w:p>
    <w:p w14:paraId="00000004" w14:textId="59909818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 xml:space="preserve">“Piantala con questi mostri, Michele. </w:t>
      </w:r>
      <w:r w:rsidR="003E7119" w:rsidRPr="003E7119">
        <w:rPr>
          <w:lang w:val="it-IT"/>
        </w:rPr>
        <w:t>I mostri</w:t>
      </w:r>
      <w:r w:rsidRPr="003E7119">
        <w:rPr>
          <w:lang w:val="it-IT"/>
        </w:rPr>
        <w:t xml:space="preserve"> non esistono [...]. Devi avere paura degli uomini, non dei mostri” (Pino a M.) p. 56</w:t>
      </w:r>
    </w:p>
    <w:p w14:paraId="00000005" w14:textId="77777777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>“La collina mi chiamava” (M. quando sente il bisogno di tornare da F.) p. 68</w:t>
      </w:r>
    </w:p>
    <w:p w14:paraId="00000006" w14:textId="77777777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>“Sono morto!” (Filippo) p.84</w:t>
      </w:r>
    </w:p>
    <w:p w14:paraId="00000007" w14:textId="77777777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>“Il vecchio era come l’imperatore” (di Sergio) p. 94</w:t>
      </w:r>
    </w:p>
    <w:p w14:paraId="00000008" w14:textId="51906951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>“Erano s</w:t>
      </w:r>
      <w:r w:rsidR="003E7119">
        <w:rPr>
          <w:lang w:val="it-IT"/>
        </w:rPr>
        <w:t>tati</w:t>
      </w:r>
      <w:r w:rsidRPr="003E7119">
        <w:rPr>
          <w:lang w:val="it-IT"/>
        </w:rPr>
        <w:t xml:space="preserve"> </w:t>
      </w:r>
      <w:r w:rsidR="003E7119" w:rsidRPr="003E7119">
        <w:rPr>
          <w:lang w:val="it-IT"/>
        </w:rPr>
        <w:t>papà</w:t>
      </w:r>
      <w:r w:rsidRPr="003E7119">
        <w:rPr>
          <w:lang w:val="it-IT"/>
        </w:rPr>
        <w:t xml:space="preserve"> e gli altri” (M. capisce la </w:t>
      </w:r>
      <w:r w:rsidR="003E7119" w:rsidRPr="003E7119">
        <w:rPr>
          <w:lang w:val="it-IT"/>
        </w:rPr>
        <w:t>verità</w:t>
      </w:r>
      <w:r w:rsidRPr="003E7119">
        <w:rPr>
          <w:lang w:val="it-IT"/>
        </w:rPr>
        <w:t>) p. 97</w:t>
      </w:r>
    </w:p>
    <w:p w14:paraId="00000009" w14:textId="344CAC78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>“</w:t>
      </w:r>
      <w:r w:rsidR="003E7119" w:rsidRPr="003E7119">
        <w:rPr>
          <w:lang w:val="it-IT"/>
        </w:rPr>
        <w:t>Papà</w:t>
      </w:r>
      <w:r w:rsidRPr="003E7119">
        <w:rPr>
          <w:lang w:val="it-IT"/>
        </w:rPr>
        <w:t xml:space="preserve"> era l’uomo nero” (idem)</w:t>
      </w:r>
    </w:p>
    <w:p w14:paraId="0000000A" w14:textId="77777777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>“Ero peggio di Giuda” (M. che ha tradito F. raccontando il segreto a Salvatore) p. 147</w:t>
      </w:r>
    </w:p>
    <w:p w14:paraId="0000000B" w14:textId="77777777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>“Era stato Salvatore. Aveva fatto la spia a Felice” p. 159</w:t>
      </w:r>
    </w:p>
    <w:p w14:paraId="0000000C" w14:textId="77777777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>“Salvatore Scardaccione mi aveva venduto per una lezione di Guida” (idem)</w:t>
      </w:r>
    </w:p>
    <w:p w14:paraId="0000000D" w14:textId="4EEB5C6D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 xml:space="preserve">“Quando diventi grande te ne devi andare da qui e non ci devi tornare mai </w:t>
      </w:r>
      <w:r w:rsidR="003E7119" w:rsidRPr="003E7119">
        <w:rPr>
          <w:lang w:val="it-IT"/>
        </w:rPr>
        <w:t>più</w:t>
      </w:r>
      <w:r w:rsidRPr="003E7119">
        <w:rPr>
          <w:lang w:val="it-IT"/>
        </w:rPr>
        <w:t>” (Teresa a M.) p. 166</w:t>
      </w:r>
    </w:p>
    <w:p w14:paraId="0000000E" w14:textId="6852DCA6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 xml:space="preserve">“Il mondo </w:t>
      </w:r>
      <w:r w:rsidR="003E7119" w:rsidRPr="003E7119">
        <w:rPr>
          <w:lang w:val="it-IT"/>
        </w:rPr>
        <w:t>è</w:t>
      </w:r>
      <w:r w:rsidRPr="003E7119">
        <w:rPr>
          <w:lang w:val="it-IT"/>
        </w:rPr>
        <w:t xml:space="preserve"> sbagliato Michele (Pino a M. mentre cerca di spiegare </w:t>
      </w:r>
      <w:r w:rsidR="003E7119" w:rsidRPr="003E7119">
        <w:rPr>
          <w:lang w:val="it-IT"/>
        </w:rPr>
        <w:t>perché</w:t>
      </w:r>
      <w:r w:rsidRPr="003E7119">
        <w:rPr>
          <w:lang w:val="it-IT"/>
        </w:rPr>
        <w:t>’ hanno rapito F. ma non sa cosa dire) p. 169.</w:t>
      </w:r>
    </w:p>
    <w:p w14:paraId="0000000F" w14:textId="77777777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 xml:space="preserve">“Se lo erano portati via. Senza dirmi niente” (M. quando scopre che F. non </w:t>
      </w:r>
      <w:proofErr w:type="spellStart"/>
      <w:proofErr w:type="gramStart"/>
      <w:r w:rsidRPr="003E7119">
        <w:rPr>
          <w:lang w:val="it-IT"/>
        </w:rPr>
        <w:t>e’</w:t>
      </w:r>
      <w:proofErr w:type="spellEnd"/>
      <w:proofErr w:type="gramEnd"/>
      <w:r w:rsidRPr="003E7119">
        <w:rPr>
          <w:lang w:val="it-IT"/>
        </w:rPr>
        <w:t xml:space="preserve"> </w:t>
      </w:r>
      <w:proofErr w:type="spellStart"/>
      <w:r w:rsidRPr="003E7119">
        <w:rPr>
          <w:lang w:val="it-IT"/>
        </w:rPr>
        <w:t>piu’</w:t>
      </w:r>
      <w:proofErr w:type="spellEnd"/>
      <w:r w:rsidRPr="003E7119">
        <w:rPr>
          <w:lang w:val="it-IT"/>
        </w:rPr>
        <w:t xml:space="preserve"> nel buco e si sente derubato) p. 196</w:t>
      </w:r>
    </w:p>
    <w:p w14:paraId="00000010" w14:textId="59F3443A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 xml:space="preserve">“Non c’entravano niente i signori della collina e i mostri che mi inventavo io” (M. che capisce la </w:t>
      </w:r>
      <w:r w:rsidR="00121812" w:rsidRPr="003E7119">
        <w:rPr>
          <w:lang w:val="it-IT"/>
        </w:rPr>
        <w:t>verità</w:t>
      </w:r>
      <w:r w:rsidRPr="003E7119">
        <w:rPr>
          <w:lang w:val="it-IT"/>
        </w:rPr>
        <w:t>) p. 197</w:t>
      </w:r>
    </w:p>
    <w:p w14:paraId="00000011" w14:textId="77777777" w:rsidR="003A4DA3" w:rsidRPr="003E7119" w:rsidRDefault="00000000" w:rsidP="003E7119">
      <w:pPr>
        <w:numPr>
          <w:ilvl w:val="0"/>
          <w:numId w:val="1"/>
        </w:numPr>
        <w:spacing w:line="360" w:lineRule="auto"/>
        <w:rPr>
          <w:lang w:val="it-IT"/>
        </w:rPr>
      </w:pPr>
      <w:r w:rsidRPr="003E7119">
        <w:rPr>
          <w:lang w:val="it-IT"/>
        </w:rPr>
        <w:t>“Tiger Jack. Pensa a Tiger Jack” (M. per farsi coraggio) p. 211</w:t>
      </w:r>
    </w:p>
    <w:sectPr w:rsidR="003A4DA3" w:rsidRPr="003E71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3B5F"/>
    <w:multiLevelType w:val="multilevel"/>
    <w:tmpl w:val="F7C6FA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39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A3"/>
    <w:rsid w:val="00121812"/>
    <w:rsid w:val="003A4DA3"/>
    <w:rsid w:val="003E7119"/>
    <w:rsid w:val="00A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3B01A"/>
  <w15:docId w15:val="{2772DA2E-0E89-664A-A49E-8C746D5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Langdale</cp:lastModifiedBy>
  <cp:revision>3</cp:revision>
  <dcterms:created xsi:type="dcterms:W3CDTF">2024-03-18T16:26:00Z</dcterms:created>
  <dcterms:modified xsi:type="dcterms:W3CDTF">2024-03-18T16:26:00Z</dcterms:modified>
</cp:coreProperties>
</file>